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1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04E" w:rsidRDefault="007B1300">
      <w:pPr>
        <w:sectPr w:rsidR="0061104E">
          <w:type w:val="continuous"/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47622</wp:posOffset>
                </wp:positionV>
                <wp:extent cx="7538084" cy="1064831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538084" cy="10648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61104E" w:rsidRDefault="007B1300">
      <w:pPr>
        <w:widowControl w:val="0"/>
        <w:spacing w:line="359" w:lineRule="auto"/>
        <w:ind w:left="540" w:right="-44" w:hanging="53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3.1.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ке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зорно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</w:p>
    <w:p w:rsidR="0061104E" w:rsidRDefault="007B1300">
      <w:pPr>
        <w:widowControl w:val="0"/>
        <w:spacing w:line="359" w:lineRule="auto"/>
        <w:ind w:left="540" w:right="-13" w:hanging="539"/>
        <w:jc w:val="both"/>
        <w:rPr>
          <w:rFonts w:ascii="Times New Roman" w:eastAsia="Times New Roman" w:hAnsi="Times New Roman" w:cs="Times New Roman"/>
          <w:color w:val="000000"/>
          <w:spacing w:val="-1"/>
        </w:rPr>
      </w:pPr>
      <w:r>
        <w:rPr>
          <w:rFonts w:ascii="Times New Roman" w:eastAsia="Times New Roman" w:hAnsi="Times New Roman" w:cs="Times New Roman"/>
          <w:color w:val="000000"/>
        </w:rPr>
        <w:t>3.2.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з</w:t>
      </w:r>
      <w:r>
        <w:rPr>
          <w:rFonts w:ascii="Times New Roman" w:eastAsia="Times New Roman" w:hAnsi="Times New Roman" w:cs="Times New Roman"/>
          <w:color w:val="000000"/>
          <w:w w:val="101"/>
        </w:rPr>
        <w:t>амес</w:t>
      </w:r>
      <w:r>
        <w:rPr>
          <w:rFonts w:ascii="Times New Roman" w:eastAsia="Times New Roman" w:hAnsi="Times New Roman" w:cs="Times New Roman"/>
          <w:color w:val="000000"/>
        </w:rPr>
        <w:t>тит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шин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нов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61104E" w:rsidRDefault="007B1300">
      <w:pPr>
        <w:widowControl w:val="0"/>
        <w:tabs>
          <w:tab w:val="left" w:pos="2014"/>
          <w:tab w:val="left" w:pos="2518"/>
          <w:tab w:val="left" w:pos="3748"/>
          <w:tab w:val="left" w:pos="4641"/>
          <w:tab w:val="left" w:pos="6279"/>
          <w:tab w:val="left" w:pos="6684"/>
          <w:tab w:val="left" w:pos="8244"/>
        </w:tabs>
        <w:spacing w:line="359" w:lineRule="auto"/>
        <w:ind w:left="540" w:right="-11" w:hanging="53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3.3.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ждае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</w:rPr>
        <w:t>ача</w:t>
      </w:r>
      <w:r>
        <w:rPr>
          <w:rFonts w:ascii="Times New Roman" w:eastAsia="Times New Roman" w:hAnsi="Times New Roman" w:cs="Times New Roman"/>
          <w:color w:val="000000"/>
        </w:rPr>
        <w:t>льни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ОДН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Д.</w:t>
      </w:r>
    </w:p>
    <w:p w:rsidR="0061104E" w:rsidRDefault="007B1300">
      <w:pPr>
        <w:widowControl w:val="0"/>
        <w:spacing w:line="360" w:lineRule="auto"/>
        <w:ind w:left="540" w:right="-45" w:hanging="53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3.4.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ою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оту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воохр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 прово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1104E" w:rsidRDefault="007B1300">
      <w:pPr>
        <w:widowControl w:val="0"/>
        <w:spacing w:line="359" w:lineRule="auto"/>
        <w:ind w:left="540" w:right="-49" w:hanging="53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3.5.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>, 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:rsidR="0061104E" w:rsidRDefault="007B1300">
      <w:pPr>
        <w:widowControl w:val="0"/>
        <w:spacing w:before="3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илактик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дз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онару</w:t>
      </w:r>
      <w:r>
        <w:rPr>
          <w:rFonts w:ascii="Times New Roman" w:eastAsia="Times New Roman" w:hAnsi="Times New Roman" w:cs="Times New Roman"/>
          <w:b/>
          <w:bCs/>
          <w:color w:val="00000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61104E" w:rsidRDefault="0061104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104E" w:rsidRDefault="007B1300">
      <w:pPr>
        <w:widowControl w:val="0"/>
        <w:tabs>
          <w:tab w:val="left" w:pos="1776"/>
          <w:tab w:val="left" w:pos="3552"/>
          <w:tab w:val="left" w:pos="3958"/>
          <w:tab w:val="left" w:pos="6009"/>
          <w:tab w:val="left" w:pos="7026"/>
          <w:tab w:val="left" w:pos="8626"/>
          <w:tab w:val="left" w:pos="9127"/>
        </w:tabs>
        <w:spacing w:line="359" w:lineRule="auto"/>
        <w:ind w:left="540" w:right="-12" w:hanging="539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4.1.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изу</w:t>
      </w:r>
      <w:r>
        <w:rPr>
          <w:rFonts w:ascii="Times New Roman" w:eastAsia="Times New Roman" w:hAnsi="Times New Roman" w:cs="Times New Roman"/>
          <w:color w:val="000000"/>
          <w:w w:val="101"/>
        </w:rPr>
        <w:t>чае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лизир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их 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е;</w:t>
      </w:r>
      <w:proofErr w:type="gramEnd"/>
    </w:p>
    <w:p w:rsidR="0061104E" w:rsidRDefault="007B1300">
      <w:pPr>
        <w:widowControl w:val="0"/>
        <w:spacing w:line="359" w:lineRule="auto"/>
        <w:ind w:left="540" w:right="-49" w:hanging="539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4.2.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сма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шивших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пов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нии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ДН и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</w:rPr>
        <w:t>П и ОДН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61104E" w:rsidRDefault="007B1300">
      <w:pPr>
        <w:widowControl w:val="0"/>
        <w:spacing w:line="359" w:lineRule="auto"/>
        <w:ind w:left="540" w:right="-46" w:hanging="539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4.3.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щих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тних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61104E" w:rsidRDefault="007B1300">
      <w:pPr>
        <w:widowControl w:val="0"/>
        <w:tabs>
          <w:tab w:val="left" w:pos="2060"/>
          <w:tab w:val="left" w:pos="2539"/>
          <w:tab w:val="left" w:pos="3933"/>
          <w:tab w:val="left" w:pos="4763"/>
          <w:tab w:val="left" w:pos="6302"/>
          <w:tab w:val="left" w:pos="8367"/>
          <w:tab w:val="left" w:pos="9254"/>
        </w:tabs>
        <w:spacing w:line="359" w:lineRule="auto"/>
        <w:ind w:left="540" w:right="-12" w:hanging="539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4.4.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Выя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емы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полн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воих о</w:t>
      </w:r>
      <w:r>
        <w:rPr>
          <w:rFonts w:ascii="Times New Roman" w:eastAsia="Times New Roman" w:hAnsi="Times New Roman" w:cs="Times New Roman"/>
          <w:color w:val="000000"/>
          <w:w w:val="101"/>
        </w:rPr>
        <w:t>бя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по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оту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гопол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сем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них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ию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тних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а;</w:t>
      </w:r>
    </w:p>
    <w:p w:rsidR="0061104E" w:rsidRDefault="007B1300">
      <w:pPr>
        <w:widowControl w:val="0"/>
        <w:spacing w:before="3" w:line="359" w:lineRule="auto"/>
        <w:ind w:left="540" w:right="-44" w:hanging="539"/>
        <w:rPr>
          <w:rFonts w:ascii="Times New Roman" w:eastAsia="Times New Roman" w:hAnsi="Times New Roman" w:cs="Times New Roman"/>
          <w:color w:val="000000"/>
          <w:spacing w:val="-1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4.5.</w:t>
      </w:r>
      <w:r>
        <w:rPr>
          <w:rFonts w:ascii="Times New Roman" w:eastAsia="Times New Roman" w:hAnsi="Times New Roman" w:cs="Times New Roman"/>
          <w:color w:val="000000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тних по их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сам;</w:t>
      </w:r>
    </w:p>
    <w:p w:rsidR="0061104E" w:rsidRDefault="007B1300">
      <w:pPr>
        <w:widowControl w:val="0"/>
        <w:spacing w:line="359" w:lineRule="auto"/>
        <w:ind w:left="540" w:right="-11" w:hanging="539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4.6.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шив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циплин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ке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ний,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тов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ри</w:t>
      </w:r>
      <w:r>
        <w:rPr>
          <w:rFonts w:ascii="Times New Roman" w:eastAsia="Times New Roman" w:hAnsi="Times New Roman" w:cs="Times New Roman"/>
          <w:color w:val="000000"/>
          <w:w w:val="101"/>
        </w:rPr>
        <w:t>ска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61104E" w:rsidRDefault="007B1300">
      <w:pPr>
        <w:widowControl w:val="0"/>
        <w:spacing w:line="359" w:lineRule="auto"/>
        <w:ind w:left="540" w:right="-49" w:hanging="539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4.7.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ово</w:t>
      </w:r>
      <w:r>
        <w:rPr>
          <w:rFonts w:ascii="Times New Roman" w:eastAsia="Times New Roman" w:hAnsi="Times New Roman" w:cs="Times New Roman"/>
          <w:color w:val="000000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ежд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я;</w:t>
      </w:r>
    </w:p>
    <w:p w:rsidR="0061104E" w:rsidRDefault="007B1300">
      <w:pPr>
        <w:widowControl w:val="0"/>
        <w:spacing w:line="359" w:lineRule="auto"/>
        <w:ind w:left="540" w:right="-46" w:hanging="539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4.8.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ощи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(з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</w:rPr>
        <w:t>онн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61104E" w:rsidRDefault="007B1300">
      <w:pPr>
        <w:widowControl w:val="0"/>
        <w:tabs>
          <w:tab w:val="left" w:pos="9245"/>
        </w:tabs>
        <w:spacing w:before="3" w:line="359" w:lineRule="auto"/>
        <w:ind w:left="540" w:right="-54" w:hanging="539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8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5680</wp:posOffset>
                </wp:positionV>
                <wp:extent cx="5978017" cy="481888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481888"/>
                          <a:chOff x="0" y="0"/>
                          <a:chExt cx="5978017" cy="481888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5978017" cy="241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41096">
                                <a:moveTo>
                                  <a:pt x="0" y="2410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41096"/>
                                </a:lnTo>
                                <a:lnTo>
                                  <a:pt x="0" y="241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241096"/>
                            <a:ext cx="5978017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40792">
                                <a:moveTo>
                                  <a:pt x="0" y="0"/>
                                </a:moveTo>
                                <a:lnTo>
                                  <a:pt x="0" y="240792"/>
                                </a:lnTo>
                                <a:lnTo>
                                  <a:pt x="5978017" y="240792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</w:rPr>
        <w:t>4.9.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он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Ро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ци</w:t>
      </w:r>
      <w:r>
        <w:rPr>
          <w:rFonts w:ascii="Times New Roman" w:eastAsia="Times New Roman" w:hAnsi="Times New Roman" w:cs="Times New Roman"/>
          <w:color w:val="000000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он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ит</w:t>
      </w:r>
      <w:r>
        <w:rPr>
          <w:rFonts w:ascii="Times New Roman" w:eastAsia="Times New Roman" w:hAnsi="Times New Roman" w:cs="Times New Roman"/>
          <w:color w:val="000000"/>
          <w:spacing w:val="4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</w:rPr>
        <w:t>щи</w:t>
      </w:r>
      <w:r>
        <w:rPr>
          <w:rFonts w:ascii="Times New Roman" w:eastAsia="Times New Roman" w:hAnsi="Times New Roman" w:cs="Times New Roman"/>
          <w:color w:val="000000"/>
          <w:spacing w:val="-6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61104E" w:rsidRDefault="007B1300">
      <w:pPr>
        <w:widowControl w:val="0"/>
        <w:spacing w:before="5" w:line="240" w:lineRule="auto"/>
        <w:ind w:left="54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илактики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право</w:t>
      </w:r>
    </w:p>
    <w:p w:rsidR="0061104E" w:rsidRDefault="0061104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104E" w:rsidRDefault="007B1300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1104E" w:rsidRDefault="0061104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1104E" w:rsidRDefault="007B13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1104E">
          <w:pgSz w:w="11906" w:h="16838"/>
          <w:pgMar w:top="421" w:right="841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1104E" w:rsidRDefault="007B1300">
      <w:pPr>
        <w:widowControl w:val="0"/>
        <w:spacing w:line="359" w:lineRule="auto"/>
        <w:ind w:left="540" w:right="-17" w:hanging="484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5.2.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Пригл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лью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ощи,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щит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бё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гопол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сем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поп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ДН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мес</w:t>
      </w:r>
      <w:r>
        <w:rPr>
          <w:rFonts w:ascii="Times New Roman" w:eastAsia="Times New Roman" w:hAnsi="Times New Roman" w:cs="Times New Roman"/>
          <w:color w:val="000000"/>
        </w:rPr>
        <w:t xml:space="preserve">ту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а;</w:t>
      </w:r>
    </w:p>
    <w:p w:rsidR="0061104E" w:rsidRDefault="007B1300">
      <w:pPr>
        <w:widowControl w:val="0"/>
        <w:spacing w:line="359" w:lineRule="auto"/>
        <w:ind w:left="540" w:right="-19" w:hanging="484"/>
        <w:jc w:val="both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5.3.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адм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адм</w:t>
      </w:r>
      <w:r>
        <w:rPr>
          <w:rFonts w:ascii="Times New Roman" w:eastAsia="Times New Roman" w:hAnsi="Times New Roman" w:cs="Times New Roman"/>
          <w:color w:val="000000"/>
        </w:rPr>
        <w:t>ини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тних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в)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 поощр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 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ний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proofErr w:type="gramEnd"/>
    </w:p>
    <w:p w:rsidR="0061104E" w:rsidRDefault="007B1300">
      <w:pPr>
        <w:widowControl w:val="0"/>
        <w:spacing w:line="360" w:lineRule="auto"/>
        <w:ind w:left="540" w:right="-17" w:hanging="53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5.4.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утриш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поло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Поло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 xml:space="preserve"> о 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триш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чё</w:t>
      </w:r>
      <w:r>
        <w:rPr>
          <w:rFonts w:ascii="Times New Roman" w:eastAsia="Times New Roman" w:hAnsi="Times New Roman" w:cs="Times New Roman"/>
          <w:color w:val="000000"/>
        </w:rPr>
        <w:t>т.</w:t>
      </w:r>
    </w:p>
    <w:p w:rsidR="0061104E" w:rsidRDefault="0061104E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104E" w:rsidRDefault="007B1300">
      <w:pPr>
        <w:widowControl w:val="0"/>
        <w:spacing w:line="355" w:lineRule="auto"/>
        <w:ind w:left="360" w:right="501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6.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окум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нтац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илактики</w:t>
      </w:r>
      <w:r>
        <w:rPr>
          <w:rFonts w:ascii="Times New Roman" w:eastAsia="Times New Roman" w:hAnsi="Times New Roman" w:cs="Times New Roman"/>
          <w:color w:val="000000"/>
        </w:rPr>
        <w:t xml:space="preserve"> 6.1.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:rsidR="0061104E" w:rsidRDefault="007B1300">
      <w:pPr>
        <w:widowControl w:val="0"/>
        <w:spacing w:before="5" w:line="359" w:lineRule="auto"/>
        <w:ind w:left="360" w:right="46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6.2.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 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6.3.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Прото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61104E" w:rsidRDefault="007B1300">
      <w:pPr>
        <w:widowControl w:val="0"/>
        <w:spacing w:before="3" w:line="240" w:lineRule="auto"/>
        <w:ind w:left="360" w:right="-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6.3.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61104E" w:rsidRDefault="0061104E">
      <w:pPr>
        <w:spacing w:after="6" w:line="120" w:lineRule="exact"/>
        <w:rPr>
          <w:rFonts w:ascii="Times New Roman" w:eastAsia="Times New Roman" w:hAnsi="Times New Roman" w:cs="Times New Roman"/>
          <w:w w:val="101"/>
          <w:sz w:val="12"/>
          <w:szCs w:val="12"/>
        </w:rPr>
      </w:pPr>
    </w:p>
    <w:p w:rsidR="0061104E" w:rsidRDefault="007B130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6.4.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 п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рт 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1104E" w:rsidRDefault="0061104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104E" w:rsidRDefault="0061104E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104E" w:rsidRDefault="007B1300">
      <w:pPr>
        <w:widowControl w:val="0"/>
        <w:spacing w:line="359" w:lineRule="auto"/>
        <w:ind w:left="1" w:right="-52" w:firstLine="359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9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485929</wp:posOffset>
                </wp:positionV>
                <wp:extent cx="5978017" cy="185927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185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 h="185927">
                              <a:moveTo>
                                <a:pt x="0" y="0"/>
                              </a:moveTo>
                              <a:lnTo>
                                <a:pt x="0" y="185927"/>
                              </a:lnTo>
                              <a:lnTo>
                                <a:pt x="5978017" y="185927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вно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дке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7B1300" w:rsidRDefault="007B1300" w:rsidP="007B1300">
      <w:pPr>
        <w:widowControl w:val="0"/>
        <w:spacing w:line="359" w:lineRule="auto"/>
        <w:ind w:left="1" w:right="-52" w:firstLine="359"/>
        <w:jc w:val="right"/>
        <w:rPr>
          <w:rFonts w:ascii="Times New Roman" w:eastAsia="Times New Roman" w:hAnsi="Times New Roman" w:cs="Times New Roman"/>
          <w:color w:val="000000"/>
        </w:rPr>
      </w:pPr>
      <w:bookmarkStart w:id="0" w:name="_GoBack"/>
      <w:r>
        <w:rPr>
          <w:rFonts w:ascii="Times New Roman" w:eastAsia="Times New Roman" w:hAnsi="Times New Roman" w:cs="Times New Roman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6" o:title=""/>
            <o:lock v:ext="edit" ungrouping="t" rotation="t" cropping="t" verticies="t" text="t" grouping="t"/>
            <o:signatureline v:ext="edit" id="{63125277-B604-41E7-AF35-B8CCE1434426}" provid="{00000000-0000-0000-0000-000000000000}" allowcomments="t" issignatureline="t"/>
          </v:shape>
        </w:pict>
      </w:r>
      <w:bookmarkEnd w:id="0"/>
    </w:p>
    <w:sectPr w:rsidR="007B1300">
      <w:pgSz w:w="11906" w:h="16838"/>
      <w:pgMar w:top="421" w:right="847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1104E"/>
    <w:rsid w:val="0061104E"/>
    <w:rsid w:val="007B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1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6rS1q/AQzeUOncLIZspckB5pRBo=</DigestValue>
    </Reference>
    <Reference URI="#idOfficeObject" Type="http://www.w3.org/2000/09/xmldsig#Object">
      <DigestMethod Algorithm="http://www.w3.org/2000/09/xmldsig#sha1"/>
      <DigestValue>mZC4iJe0SxvwPZXyOuNL9h8VxoI=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Pww4TpMtMR2Ivz6IeC0DPQHAnLM=</DigestValue>
    </Reference>
    <Reference URI="#idValidSigLnImg" Type="http://www.w3.org/2000/09/xmldsig#Object">
      <DigestMethod Algorithm="http://www.w3.org/2000/09/xmldsig#sha1"/>
      <DigestValue>pfnpTvUnh02AUPHPRKtJBwMvGdQ=</DigestValue>
    </Reference>
    <Reference URI="#idInvalidSigLnImg" Type="http://www.w3.org/2000/09/xmldsig#Object">
      <DigestMethod Algorithm="http://www.w3.org/2000/09/xmldsig#sha1"/>
      <DigestValue>umFhgrtsEQfIahV3uT5sLs3fdCg=</DigestValue>
    </Reference>
  </SignedInfo>
  <SignatureValue>bn1IJMst9HUbVI+kKssi7XBIBhJCyLNt7+nZCkZhELpct4hnBE/8klY+IDFsykse6rrfwZuYHPTt
2SJgW3TNgHoPThBXefbNijoY74rF22d1Pci1tukoh2oeLmS6h111roE2fZSJiqi3e6Ns+O4FdiSy
DC4D+coyPVgcZZa9uhQ=</SignatureValue>
  <KeyInfo>
    <X509Data>
      <X509Certificate>MIICrjCCAhegAwIBAgIQHhHVCNlzBoJNLLAaQT+m9DANBgkqhkiG9w0BAQUFADCBjDFNMEsGA1UE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AcEyaURP6u39R8svhuKuuqvuEBo=</DigestValue>
      </Reference>
      <Reference URI="/word/stylesWithEffects.xml?ContentType=application/vnd.ms-word.stylesWithEffects+xml">
        <DigestMethod Algorithm="http://www.w3.org/2000/09/xmldsig#sha1"/>
        <DigestValue>iiMk1Q/Jt7ymxa6xTKuxk62QR78=</DigestValue>
      </Reference>
      <Reference URI="/word/webSettings.xml?ContentType=application/vnd.openxmlformats-officedocument.wordprocessingml.webSettings+xml">
        <DigestMethod Algorithm="http://www.w3.org/2000/09/xmldsig#sha1"/>
        <DigestValue>loUPHXkRYkspHeJxHqAJqB+NN+o=</DigestValue>
      </Reference>
      <Reference URI="/word/settings.xml?ContentType=application/vnd.openxmlformats-officedocument.wordprocessingml.settings+xml">
        <DigestMethod Algorithm="http://www.w3.org/2000/09/xmldsig#sha1"/>
        <DigestValue>uYiJJUEdgSw3hGULAPIsEpEtfd4=</DigestValue>
      </Reference>
      <Reference URI="/word/fontTable.xml?ContentType=application/vnd.openxmlformats-officedocument.wordprocessingml.fontTable+xml">
        <DigestMethod Algorithm="http://www.w3.org/2000/09/xmldsig#sha1"/>
        <DigestValue>xE/U0Jyuebyd0GDzzNF/2EJyHi8=</DigestValue>
      </Reference>
      <Reference URI="/word/media/image2.emf?ContentType=image/x-emf">
        <DigestMethod Algorithm="http://www.w3.org/2000/09/xmldsig#sha1"/>
        <DigestValue>rqv+0Nc/qb+Ay5z03qFlWzskLQE=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document.xml?ContentType=application/vnd.openxmlformats-officedocument.wordprocessingml.document.main+xml">
        <DigestMethod Algorithm="http://www.w3.org/2000/09/xmldsig#sha1"/>
        <DigestValue>/7CAOeO5AU1i4YHPjndNk3+Inj4=</DigestValue>
      </Reference>
      <Reference URI="/word/media/image1.png?ContentType=image/png">
        <DigestMethod Algorithm="http://www.w3.org/2000/09/xmldsig#sha1"/>
        <DigestValue>axRGUG2pYrxS7uLOlhCHjt/4WvQ=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NkOJ61lQd+dlAb9N+ITZH0mW5/E=</DigestValue>
      </Reference>
    </Manifest>
    <SignatureProperties>
      <SignatureProperty Id="idSignatureTime" Target="#idPackageSignature">
        <mdssi:SignatureTime>
          <mdssi:Format>YYYY-MM-DDThh:mm:ssTZD</mdssi:Format>
          <mdssi:Value>2021-03-09T08:04:40Z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{63125277-B604-41E7-AF35-B8CCE1434426}</SetupID>
          <SignatureText/>
          <SignatureImage>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3Xjln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9571lpaa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7133nv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95//3/ff/9/3n//f99//3//f/9//3//f/9//3//f/9//3//f99//3/ee/9//3//f/9//3//f/9//3//f/9//3//f/9//3//f/9//3//f/9//3//f/9//3//f/9//3//f/9//3//f/9/33//f/9//3/ff/9//3//f99//3//f/9//3//f/9//3//f/9//3//f/9//3//f/9/33//f/9//3//f/9//3//f/9//3//f/9//3//f/9//3//f/9//3//f/9//3//f/9//3//f/9//3//f/9//3//f/9//3//f/9//3//f/9//3//f/9//3//f/9//3//f/9//3//f/9//3//f/9//3//f/9//3//f/9//3//f/9//3//f/9//3//f/9//3//f/9//3//f/9//3//f/9//3//f/9/3nv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997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753fW++d/9//3//f/9//3//f/9//3//f/9//3//f/9//3//f/9//3//f/9//3//f/9//3//f/9//3//f/9/3nvf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aZ5ZSdVIaZ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+WKecztr8UHYXv9/33//f99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39+b11v/3+/d9haM0p1Uv9//3//f/9/33/ff/9//3+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1ZVTp93/3+/e9habTHYXt97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VOyRxVSt9//3+fd3VOjjU7a753/3//f/9/33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XuocLSlda59333ueczNK0Dlba/9/33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fzQSwll1K/e997/39cb641dVJ8b997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PWvyPTRKXW/ff797v3vXWhJGU0qdc/9//3+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fW80RnZSnnO/e797/39VTvFB+V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757fXMSQhJC/3//f79333t2Tk0t2V7/f593/3/ee/9//3//f/9//3//f/9//3//f/9//3//f/9//3//f/9//3//f/9//3//f/9//3//f/9//3//f/9//3//f/9//3//f/9//3//f/9//3//f/9//3/ee/9/3nv/f997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3nv/f/9/O2tUTvle33vfe/9/XW/yQRNC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GWPQPVxr33v/f/9/G2ewNVVK33v/f/9//3//f/9//3//f/9//3//f/9//3//f/9//3/+f/9//3//f/9//3//f/9//3//f/9//3//f/9//3//f/9//3//f/9//3//f/9//3//f/9/3nv/f99733vee/9/v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nv/f55zE0Z1Tt9733v/f793dk7ROTxr33//f/9//3//f/9//3//f/9//3//f/9//3//f/9//3//f/9//3//f/9//3//f/9//3//f/9//3//f/9//3//f/9//3//f/9//3//f/9//3//f/9//398b9daGWO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95733vff9he8T35Xt97v3ffezxnEkJVTn1v/3//f997/3//f/9/33v/f/9//3//f/9//3//f/9//3//f/9//3//f/9//3//f/9//3//f/9//3//f/9//3//f/9//3//f/9//3//f/9//3//f/9/GWNUTnVOuFpdb/9//3//f99//3//f/9/33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+edzNG0T1da/9//3//f9laE0ZVTt9//3//f/9//3/ff/9//3//f/9//3//f/9//3//f/9//3//f/9//3//f/9//3//f/9//3//f/9//3//f/9//3//f/9//3//f/9//3//f/9//3/fe51z+WL6YhNGdk5db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33s6Z9A5dlJ+c/9//3+/e5dS0T35Xp1z/3//f997/3//f/9//3//f/9//3//f/9//3//f/9//3//f/9//3//f/9//3//f/9//3//f/9//3//f/9//3//f/9//3//f/9//3//f757/3++dxpjXWu5WjRGNUpca997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Z9A52Fq/e997/3+fdzRK8T35Yv9//3//f/9//3/fe/9//3//f/9//3//f/9//3//f/9//3//f/9//3//f/9//3//f/9//3//f/9//3//f/9//3//f/9//3//f/9//3/fe/9/fG/xPTxnv3s9ZxNCdlJba/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USvFBG2ffe/9//39+c/E90D1ca/9/nnP/f/9//3/fe/9//3//f/9//3//f/9//3//f/9//3//f/9//3//f99//3//f/9//3//f/9//3//f/9//3//f/9//3//f/9/33vff31vCyUsJZ9zf3Nda/JBdVJ9b/9/33vff/9//3//f99/33v/f/9//3//f/9//3//f/9//3//f/9//3//f/9//3//f/9//3//f/9//3//f/9//3//f/9//3//f/9//3//f/9//3//f/9//3//f/9//3//f/9//3//f/9//3/ff/9//3//f/9//3//f/9//3//f/9//3//f/9//3//f/9//3//f/9//3//f/9//3//f/9//3//f/9//3//f/9//3//f/9//3//f/9//3//f/9//3//f/9//3//f/9//3//f/9//3//f/9//3//f/9//3//f/9/fW90ThJGPGvff99/33v6XjNGEkZ9c/9/nnP/f/9//3//f/9//3//f/9//3//f/9//3//f/9//3//f/9//3//f99//3//f/9//3//f/9//3//f/9//3//f/9//3//f/9/vnv/fxNG6Ry4Wv9/n3c8a/JBdlK/e/9/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GmcSQlVOXWu/d/9/v3v5Xo81llLfe99733//f/9//3//f/9//3//f/9//3//f/9//3//f/9//3//f/9/33//f99//3//f/9/33//f/9//3//f/9//3//f/9//3//f757/3+ec681E0Kfd997v3u4WrA5dU6/e/9/nnf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33v/f/9/GmMSQnZSv3f/f/9/fnO4WrA5t1b/f/9/33v/f/9//3//f/9//3//f/9//3//f/9//3//f/9//3//f/9//3//f/9//3//f/9//3//f/9//3//f/9//3//f/9//3/ff/9//39caxNGdU6/e99/v3t2Uq812Fq/d997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dlITQvpe33vff/9/n3cTQo81O2ffe/9//3//f/9//3//f/9//3//f/9//3//f/9//3//f/9//3/ff/9//3//f/9//3//f/9//3//f/9//3//f/9//3//f/9//3/fe997/3/4XtA5XGv/f797n3O4Vo81dlLfe/9/33//f/9//3/fe/9//3//f99//3//f/9//3//f/9//3//f/9//3//f/9//3//f/9//3//f/9//3//f/9//3//f/9//3//f/9//3//f/9//3/ff/9//3//f/9//3//f/9//3//f/9//3//f/9//3//f/9//3//f/9//3//f/9//3//f/9//3//f/9//3//f/9//3//f/9//3//f/9//3//f/9//3//f/9//3//f/9//3//f/9//3//f/9//3//f/9//3//f/9//3//f/9//3//f/9//3//f/9//3//f793dk4TQtla33//f99/PGsTQtA5fW//f/9//3//f/9//3//f/9//3//f/9//3//f/9//3//f/9//3/ff/9//3//f/9//3//f/9//3//f/9//3//f/9//3//f957/3/fe/9/33u2VnRO33+fd/9/v3c1Sq812Frfe/9//3//f/9//3/ff/9//3//f/9//3//f/9//3//f/9//3//f/9//3//f/9//3//f/9//3//f/9//3//f/9//3//f/9//3//f/9//3//f/9//3/ff/9//3//f/9//3//f/9//3//f/9//3//f/9//3//f/9//3//f/9//3//f/9//3//f/9//3//f/9//3//f/9//3//f/9//3//f/9//3//f/9//3//f/9//3//f/9//3//f/9//3//f/9//3//f/9//3//f/9//3//f/9//3//f/9/3nv/f997/3//f11vNErzQRtj33u/e/9/+mLROXZSnnPfe/9/33v/f/9//3//f/9//3//f/9//3//f/9/33//f99//3/ff/9//3//f99//3//f/9//3//f/9//3/+e/5/3nvee/9//3//f/9/nHN1Utlev3vff99/fnM0SrA5GmO/d/9//3//f997/3/ff99//3//f/9//3//f/9/33//f/9//3//f/9//3//f/9//3//f/9//3//f/9//3//f/9//3//f/9//3//f/9//3//f99//3/ff/9//3//f/9//3//f/9/33//f99//3//f/9//3//f/9//3//f/9//3//f/9//3//f/9//3//f/9//3//f/9//3//f/9//3//f/9//3//f/9//3//f/9//3//f/9//3//f/9//3//f/9//3//f/9//3//f/9//3//f/9//3//f/9//3//f99/33v/f55zE0Y0Rhtn/3+/e59zl1awObdW/3/fe/9//3//f/9//3//f/9//3//f/9//3//f/9/33//f/9//3//f/9//3//f/9//3//f/9//3//f/9//3/+f/9//3/de/9//3/ee/9/fW80Sj1r33/ff/9/G2czRrA5fW+ed/9/33//f/9//3/fe/9//3//f/9//3//f/9/33//f/9//3//f/9//3//f/9//3//f/9//3//f/9//3//f/9//3//f/9//3//f/9//3//f/9//3//f/9//3//f/9//3//f/9//3//f/9//3//f/9//3//f/9//3//f/9//3//f/9//3//f/9//3//f/9//3//f/9//3//f/9//3//f/9//3//f/9//3//f/9//3//f/9//3//f/9//3//f/9//3//f/9//3//f/9//3//f/9//3//f/9/33//f/9//3++d31zEkIzRp9z33vfe99/NUrROTxr33vfe/9//3/de/5//X/+f/9//3//f/9//3//f/9//3//f/9//3//f/9//3//f957/3//f/9//3//f/9//3//f/9//3//f/9//3//f/9/+V6WUlxr33v/f/9/+mIzRm4xfXP/f/9/33vee/9//3/ef/9/33//f95//3/ff/9//3//f/9//3//f/9//3//f/9//3//f/9//3//f/9//3//f/9//3//f/9//3//f/9//3//f/9//3//f/9//3//f99//3//f/9//3//f/9//3//f/9//3//f/9//3//f/9//3//f/9//3//f/9//3//f/9//3//f/9//3//f/9//3//f/9//3//f/9//3//f/9//3//f/9//3//f/9//3//f/9//3//f/9//3//f/9//3//f/9//3//f/9//3//f/9//3/feztn0D12Uv9/33u/d79780E0Sl1v/3/ff/9//3/+f/5//3//f/9//3//f/9//3//f/9//3//f/9//3//f/9//3//f/9//3//f/9//3//f/9//3//f/9//3//f/9//3//f997t1a3Vv9//3+fd/9/GmPRPbA5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harzXZWt97/3//f/tisDl1Tr93/3/ff/9/vXf/f/5//3//f/9//3//f/9//3//f/9//3//f/9//3/ff/9//3//f/9//3//f/9//3//f/9//3//f/9//3//f/9//3//f51zVEr5Xt9/33vfe/9/+mKvNa85nXP/f99733v/f99//3/ef/9/33//f99//3//f/9//3//f/9//3//f/9//3//f/9//3//f/9//3//f/9//3//f/9//3//f/9//3//f/9//3//f/9//3//f/9//3//f/9//3//f/9//3//f/9//3//f/9//3//f/9//3//f/9//3//f/9//3//f/9//3//f/9//3//f/9//3//f/9//3//f/9//3//f/9//3//f/9//3//f/9//3//f/9//3//f/9//3//f/9//3//f/9//3//f/9//3//f/9//3//f/9//3/ff5ZS0Dk8a/9/v3f/f7hWsDW4Wt9//3/fe/9//n//f/9//3//f/9//3//f/9//3//f/9//3//f/9//3//f/9//3//f/9//3//f/9//3//f/9//3//f/9//3//f/9//3//fztrMkY7Z/9/33v/f/9/G2OOMTNGv3e/d/9/33v/f/9//3//f/9//3//f/9//3//f/9//3//f/9//3//f/9//3//f/9//3//f/9//3//f/9//3//f/9//3//f/9//3//f/9//3//f/9//3//f/9//3//f/9//3//f/9//3//f/9//3//f/9//3//f/9//3//f/9//3//f/9//3//f/9//3//f/9//3//f/9//3//f/9//3//f/9//3//f/9//3//f/9//3//f/9//3//f/9//3//f/9//3//f/9//3//f/9//3//f/9//3/ff/9/33//f/9//3+ec5ZW8j36Yv9//3+fd1VKjzX6Yt9733v/f/9//3//f/9//3//f/9//3//f/9//3//f/9//3//f/9//3//f/9//3//f99//3//f/9//3//f/9//3//f/9//3//f/9/vnf/fxpnNEpdb/9/33u/e997+l5uLTNG/3/fe99733//f99//3/ff/9/33//f/9//3//f/9//3//f99//3//f/9//3//f/9//3//f/9//3//f/9//3//f/9//3//f/9//3//f/9//3//f/9//3//f/9//3//f/9//3//f/9//3//f/9//3//f/9//3//f/9//3//f/9//3//f/9//3//f/9//3//f/9//3//f/9//3//f/9//3//f/9//3//f/9//3//f/9//3//f/9//3//f/9//3//f/9//3//f/9//3//f/9//3//f/9//3//f/9//3//f99//3+/dzNG8kHff797/3+fc7E50Tmec997/3//f/9//3//f/9//3//f/9//3//f/9//3//f/9//3//f/9//3//f/9//3//f/9//3//f/9//3//f/9//3//f/9//3//f/9//3//f9heEkJdb/9/33/fe793VUpuMXZS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997/387Z1VKl1Zeb997/3/ZWtE5dk5+c997/3/ff/9/33//f/9//3/ff/9//3//f/9//3//f/9/33//f/9//3/ff/9//3//f/9//3//f/9//3//f/9//3//f/9/3nv/f713/3+/e1RKNEp+b99/339/c593FEZNKdpe33/ff/9/33//f99//3/ff/9/33//f99//3//f/9//3//f99//3/ff/9/33//f99//3//f/9//3//f/9//3//f/9//3//f/9//3//f/9//3//f/9//3//f/9//3//f/9//3//f/9//3//f/9//3//f/9//3//f/9//3//f/9//3//f/9//3//f/9//3//f/9//3//f/9//3//f/9//3//f/9//3//f/9//3//f/9//3//f/9//3//f/9//3//f/9//3//f/9//3//f/9//3//f/9//3//f/9/3nv/f797/388a9E92Vr/f793/3+XUo8x+l7/f797/3//f/9//3//f/9//3//f/9//3//f/9//3//f/9//3//f/9//3//f/9//3//f/9//3//f/9//3//f/9//3//f/9//3//f997/399bzRGNEZ+b593/3/ffz1rE0LSPV1r/3//f/9/33//f/9//3/ff/9//3//f/9//3//f/9//3//f/9//3//f/9//3//f/9//3//f/9//3//f/9//3//f/9//3//f/9//3//f/9//3//f/9//3//f/9//3//f/9//3//f/9//3//f/9//3//f/9//3//f/9//3//f/9//3//f/9//3//f/9//3//f/9//3//f/9//3//f/9//3//f/9//3//f/9//3//f/9//3//f/9//3//f/9//3//f/9//3//f/9//3//f/9//3//f/9//3/fe/9//3//f/9/33vYWtE5G2e/d797v3t3UrE52l7/f/9//3/fe99733v/f/9//3/ff/9//3//f99//3/+f/9//3//f/9//3/ff/9//3//f/9//3//f/9//3//f/9//3/ee/9//3/ff/9//3/5XrA5+l7/f797n3e/e5hWkDWXUr9733//f/9/v3vf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XGt1TjRK33vff99/HGePMXdOv3v/f/9//3/ff/9/33vff/9//3//f/9//3//f/9//3//f/9//3//f/9//3//f/9//3//f/9//3//f/9//3//f/9//3//f/9/33//f/9/fW+WUhNGPWvff99//39+bzVKbi0bZ79733/fe/9/33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W2sSQpdWv3vff59zuFaPMRtn33v/f99733v/f/9/vnv/f/9//3/ff/9//n//f/5//3//f/9/33//f/9//3//f/9//3//f99//3//f/9//3//f957/3//f/9//3//f997fnPyQRNGXWv/f793339db9E50T1ca99/v3vfe/9/33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GuwORtjn3f/f797E0LyPX1z/3//f797/3//f/9//3//f/9//3//f/9//3//f/9//3//f/9//3//f/9//3//f/9//3//f/9//3//f/9//3//f/9//3//f/9//3//f/9/G2cTRlVOXWvfe/9//388a9E9M0Z9b/9/v3f/f/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fe/9//3//f/9//3//f/9//3//f/9//3//f/9//3//f/9//3//f/9//3//f/9//3//f/9//3//f/9//3//f/9//3//f/9//3//f/9//3//f/9//3/de/9//3//f997/3//f99/l1ZuMbA5XGv/f/9//3//f/9/fW9USvhe/3/fe/9//3//f/9//3//f/9//3//f/9//3//f/9//3//f/9//3//f/9//3//f/9//3//f/9//3//f/9//3//f/9//3//f/9//3//f/9//3//f/9//3//f/9//3//f/9//3//f/9//3//f/9//3//f/9//3//f/9//3//f/9//3//f/9//3//f/9//3//f/9//3//f/9//3//f/9//3//f/9//3//f/9//3//f/9//3//f/9//3//f/9//3//f/9//3//f/9//3//f/9//3/fe/9/33v/f9973nv/f/9//3//f/9//3//f/9//3//f/9//3//f/9//3//f/9//3//f/9//3//f/9//3//f/9/33//f/9//3//f/9//3//f/9//3//f/9//3//f/9//n/+f/9//3//f99/33+/e797VU5uMTRKfW+/d/9//3//f/9/2F5USltr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5//3//f/9//3//f99733//f593M0awNbdW33vff997/3//f55zVEqVUv9/33v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n/+f/5//3//f/9//3//f/9//3/ff31vVU7QPZdW/3//f/9/n3f/f1ROU0qd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feztndU6XVhtnv3f/f/9//3+3VhJG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fe1xrt1qWUp9zv3vfe9972FozR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xvuFo8Zxxjv3u/d9laEka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31vd04URjxnXm8TRhJC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/tisTUUQhNCjzFUT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+/e5hW0jnROdE5O2f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z1r2l7ZXr9333v/f/9//3//f/9//3//f/9//3//f/9//3//f/9//3//f/9//3//f/9//3//f/9//3//f/9//3//f/9//3//f/9//3//f/9/TAAAAGQAAAAAAAAAAAAAAFEAAAA8AAAAAAAAAAAAAABS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14.0</OfficeVersion>
          <ApplicationVersion>14.0</ApplicationVersion>
          <Monitors>1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2021-03-09T08:04:40Z</xd:SigningTime>
          <xd:SigningCertificate>
            <xd:Cert>
              <xd:CertDigest>
                <DigestMethod Algorithm="http://www.w3.org/2000/09/xmldsig#sha1"/>
                <DigestValue>Iu+0WOqZ1y/lyNgW+k5esNYIMmk=</DigestValue>
              </xd:CertDigest>
              <xd:IssuerSerial>
                <X509IssuerName>O="МБОУ""СОШ№3""город Пикалёво", CN=Гришкина Людмила Ивановна директор</X509IssuerName>
                <X509SerialNumber>39969429774510750515038434094070343412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B0BAAB/AAAAAAAAAAAAAABqJwAAqxEAACBFTUYAAAEAiMMAALsAAAAFAAAAAAAAAAAAAAAAAAAAoAUAAIQDAAD8AQAAPgEAAAAAAAAAAAAAAAAAAGDABwA82AQACgAAABAAAAAAAAAAAAAAAEsAAAAQAAAAAAAAAAUAAAAeAAAAGAAAAAAAAAAAAAAAHgEAAIAAAAAnAAAAGAAAAAEAAAAAAAAAAAAAAAAAAAAlAAAADAAAAAEAAABMAAAAZAAAAAAAAAAAAAAAHQEAAH8AAAAAAAAAAAAAAB4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e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ee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ZaOWecc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3XjlnvXf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ee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3nv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3nvee75733v/f/9//3//f/9//3//f/9//3//f99//3//f/9/33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N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ff99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7573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nneec553/3//f/9/33//f/9//3//f/9//3//f/9//3//f/9//3//f/9//3//f/9//3//f/9//3//f/9//3/e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C/dxpndU51Uhlj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n3f5Yp53O2cSQthe/3/f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F1vXW//f797t1ZUSnRO/3/fe/9//3//f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AAC4WlVOv3v/f99/t1qONd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NUrKHDRK/3//f793VE6uNTpnvnfff/9//3/ff757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ti6hxOLTxrv3u/e593M0bxPVtr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/cxNCDCWXVp9333v/f11vjjGVUlxv33v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wAA338cZ/NBNEp+c99/33+/e9heEkJ0Tp1z/3/f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39dazRKdk6fc79333v/f3VO0D35Y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33t8bzNGEkL/f99/v3vfe5ZSTCn6Yv9/v3f/f/9//3//f/9//3//f/9/3nv/f/9//3//f/9//3//f/9//3//f/9//3//f/9//3//f/9//3//f/9//3//f/9//3//f/9//3//f/9//3//f/9//3//f957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wAA/3/ee957/386Z3RO2Frfe797/39da/NB8j1da/9//3/fe/9//3//f957/3//f/9//3//f/9//3//f/9//3//f/9//3//f/9//3//f/9//3//f/9//3//f/9//3//f/9//3//f/9//3//f/9//3//f/5//3//f/9//3//f997/3//f/9//3//f957/3//f/9//3//f/9//3//f/9//3//f/9//3//f/9/33//f/9//3//f/9//3//f/9//3//f/9//3//f/9//3//f/9//3//f/9//3//f/9//3//f/9//3//f/9//3//f/9//3//f/9//3//f/9//3//f/9//3//f/9//3//f/9//3//f/9//3//f/9//3//f/9//3//f/9//3//f/9//3//f/9//3//f/9//3//f/9//3//f/9//3//f/9//3//f/9//3//f/9//38AAP9/vXf/f/9//3/5YvFBXGvff99//38bY7A5VEr/f/9//3//f/9//3//f/9//3//f/9//3//f/9//3//f/9//3//f/9//3//f/9//3//f/9//3//f/9//3//f/9//3//f/9//3//f/9//3//f/9//3/+f/9//3/fe997/3/f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fe/9/nncSQnVOv3fff99/v3tVStE9O2f/f/9//3//f/9//3//f/9//3//f/9//3//f/9//3/+f/9//3//f/9//3//f/9//3//f/9//3//f/9//3//f/9//3//f/9//3//f/9//3/+f/9//3//f1tv11r4Xr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vnf/f99/+V7QPRpj33vfe997XGvyQXVOfW//f/9//3//f/9//3//f957/3//f/9//3//f/9//3//f/9//3//f/9//3//f/9//3//f/9//3//f/9//3//f/9//3//f/9//3//f/9//3//f/9//386Z1RKlVK4W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ee/9//3//f51zM0qwOV1v33v/f/9/2V7yQVVO33v/f/9//3/fe/9//3//f/9//3//f/9//3//f/9//3//f/9//3//f/9//3//f/9//3//f/9//3//f/9//3//f/9//3//f/9//3//f/9//3//f/9/fW8ZY9leNEZVSn5v/3//f/9//3/fe/9//3//f/9//3//f/9//3//f/9//3//f/9//3//f99//3//f/9//3//f/9//3//f/9//3//f/9//3//f/9//3//f/9//3//f/9//3//f/9//3//f/9//3//f/9//3//f/9//3//f/9//3//f/9//3//f/9//3//f/9//3//f/9//3//f/9//3//f/9//3//f/9//3//f/9//3//f/9//3//f/9//3//f/9//3//f/9//3//f/9//3//f/9//3//f/9//3//f/9/AAD/f/9//3//f/9//3//fzpn8T11Tp93/3//f793uFbQORljnXP/f/9//3//f/9//3//f/9//3//f/9//3//f/9//3//f/9//3//f/9//3//f/9//3//f/9//3//f/9//3//f/9//3//f/9//3//f/9/33v/f997+mJdb7hWVUo0Slxvv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399c1RKE0YbZ/9/33vff9leM0oSQp1z/3+ed99//3//f/9//3//f/9//3//f/9//3//f/9//3//f/9//3//f997/3//f/9//3//f/9//3//f/9//3//f/9//3//f/9//3/fe997E0bJGLla/3+/dztn8kF1Tr9733vff/9/33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387axJCdU5ca997/3/fe9lesDmWUt9/33v/f/9//3//f/9//3//f/9//3//f/9//3//f/9//3//f/9//3//f99//3//f/9//3//f/9//3//f/9//3//f/9//3//f/9/vnf/f51zsDnyQb9733vff7ha0TlVTt97/3+/e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XW91UtA5t1b/f/9//3+/e/9/dU5TSr5333//f/9//3//f/9//3//f/9//3//f/9//3//f/9//3//f/9//3//f/9//3//f/9//3//f/9//3//f/9//3//f/9//38AAP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n/+f/5//3//f/9//3//f/9//3//f997GmN1UpZSO2efc/9//3//f5ZWMkZbb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99/O2vYXpZSn3e/e/9/33v5XhJGfG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997/3//f99/O2vYWhxnHGO/d797uFoyRp1z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997XG+XUhRGPWtdbzRKEkLff/9//3//f/9//3//f/9//3//f/9//3//f/9//3//f/9//3//f/9//3//f/9//3//f/9//3//f/9//3//f/9//3//f/9/AAD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99//3/ff7972l6xOfM9FEZuMXVO/3/ff99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99/eFLzPbE50T0bZ/9/33v/f/9//3//f/9//3//f/9//3//f/9//3//f/9//3//f/9//3//f/9//3//f/9//3//f/9//3//f/9//3//f/9//38AAP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ff997HWf6Xtlav3e/d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AdAQAAfAAAAAAAAABQAAAAH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</Object>
  <Object Id="idInvalidSigLnImg">AQAAAGwAAAAAAAAAAAAAAB0BAAB/AAAAAAAAAAAAAABqJwAAqxEAACBFTUYAAAEAWMcAAMEAAAAFAAAAAAAAAAAAAAAAAAAAoAUAAIQDAAD8AQAAPgEAAAAAAAAAAAAAAAAAAGDABwA82AQACgAAABAAAAAAAAAAAAAAAEsAAAAQAAAAAAAAAAUAAAAeAAAAGAAAAAAAAAAAAAAAHgEAAIAAAAAnAAAAGAAAAAEAAAAAAAAAAAAAAAAAAAAlAAAADAAAAAEAAABMAAAAZAAAAAAAAAAAAAAAHQEAAH8AAAAAAAAAAAAAAB4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BcUYSIIwDKZGFRAPqFUQEAAAB0aIFRwNmMUSAjlwEA+oVRAQAAAHRogVGMaIFRwEjxBsBI8QbMiCMANMpcUcTKhVEBAAAAdGiBUdiIIwBAkQ529K0Kds+tCnbYiCMAZAEAAAAAAAAAAAAA2W4IddluCHVgJ0IAAAgAAAACAAAAAAAAAIkjAC2nCHUAAAAAAAAAADCKIwAGAAAAJIojAAYAAAAAAAAAAAAAACSKIwA4iSMAoqYIdQAAAAAAAgAAAAAjAAYAAAAkiiMABgAAAHBZDHUAAAAAAAAAACSKIwAGAAAAIGT1AWSJIwDhpQh1AAAAAAACAAAkiiMABgAAAGR2AAgAAAAAJQAAAAwAAAADAAAAGAAAAAwAAAAAAAACEgAAAAwAAAABAAAAFgAAAAwAAAAIAAAAVAAAAFQAAAAKAAAAJwAAAB4AAABKAAAAAQAAAHIcDUJVVQ1C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H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7133nv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WWjlnnHP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9579145Z713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3nv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957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9573nu+e997/3//f/9//3//f/9//3//f/9//3/ff/9//3//f99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33/f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+e9573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553nnOed/9//3//f99//3//f/9//3//f/9//3//f/9//3//f/9//3//f/9//3//f/9//3//f/9//3//f/9/3n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v3caZ3VOdVIZY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J93+WKedztnEkLYXv9/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db11v/3+/e7dWVEp0Tv9/33v/f/9//3/e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wAAuFpVTr97/3/ff7dajjXY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DVKyhw0Sv9//3+/d1ROrjU6Z75333//f/9/33+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7YuocTi08a797v3ufdzNG8T1ba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f3MTQgwll1afd997/39db44xlVJcb997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38AAN9/HGfzQTRKfnPff99/v3vYXhJCdE6dc/9/33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XWs0SnZOn3O/d997/391TtA9+W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wAA/3//f997fG8zRhJC/3/ff79733uWUkwp+mL/f793/3//f/9//3//f/9//3//f957/3//f/9//3//f/9//3//f/9//3//f/9//3//f/9//3//f/9//3//f/9//3//f/9//3//f/9//3//f/9//3//f/9//3/ee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38AAP9/3nvee/9/Omd0Ttha33u/e/9/XWvzQfI9XWv/f/9/33v/f/9//3/ee/9//3//f/9//3//f/9//3//f/9//3//f/9//3//f/9//3//f/9//3//f/9//3//f/9//3//f/9//3//f/9//3//f/9//3/+f/9//3//f/9//3/fe/9//3//f/9//3/ee/9//3//f/9//3//f/9//3//f/9//3//f/9//3//f99//3//f/9//3//f/9//3//f/9//3//f/9//3//f/9//3//f/9//3//f/9//3//f/9//3//f/9//3//f/9//3//f/9//3//f/9//3//f/9//3//f/9//3//f/9//3//f/9//3//f/9//3//f/9//3//f/9//3//f/9//3//f/9//3//f/9//3//f/9//3//f/9//3//f/9//3//f/9//3//f/9//3//f/9/AAD/f713/3//f/9/+WLxQVxr33/ff/9/G2OwOVRK/3//f/9//3//f/9//3//f/9//3//f/9//3//f/9//3//f/9//3//f/9//3//f/9//3//f/9//3//f/9//3//f/9//3//f/9//3//f/9//3//f/9//n//f/9/33vfe/9/33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33v/f553EkJ1Tr9333/ff797VUrRPTtn/3//f/9//3//f/9//3//f/9//3//f/9//3//f/9//n//f/9//3//f/9//3//f/9//3//f/9//3//f/9//3//f/9//3//f/9//3//f/9//n//f/9//39bb9da+F6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753/3/ff/le0D0aY99733vfe1xr8kF1Tn1v/3//f/9//3//f/9//3/ee/9//3//f/9//3//f/9//3//f/9//3//f/9//3//f/9//3//f/9//3//f/9//3//f/9//3//f/9//3//f/9//3//f/9/OmdUSpVSuFp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3nv/f/9//3+dczNKsDldb997/3//f9le8kFVTt97/3//f/9/33v/f/9//3//f/9//3//f/9//3//f/9//3//f/9//3//f/9//3//f/9//3//f/9//3//f/9//3//f/9//3//f/9//3//f/9//3//f31vGWPZXjRGVUp+b/9//3//f/9/33v/f/9//3//f/9//3//f/9//3//f/9//3//f/9//3/ff/9//3//f/9//3//f/9//3//f/9//3//f/9//3//f/9//3//f/9//3//f/9//3//f/9//3//f/9//3//f/9//3//f/9//3//f/9//3//f/9//3//f/9//3//f/9//3//f/9//3//f/9//3//f/9//3//f/9//3//f/9//3//f/9//3//f/9//3//f/9//3//f/9//3//f/9//3//f/9//3//f/9//3//fwAA/3//f/9//3//f/9//386Z/E9dU6fd/9//3+/d7hW0DkZY51z/3//f/9//3//f/9//3//f/9//3//f/9//3//f/9//3//f/9//3//f/9//3//f/9//3//f/9//3//f/9//3//f/9//3//f/9//3//f997/3/fe/piXW+4VlVKNEpcb797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99//38ZY9A5t1rfe793/39+c1RK0D0ZY99//3/fe/9//3//f/9//3//f/9//3//f/9//3//f/9//3//f/9//3//f/9//3//f/9//3//f/9//3//f/9//3//f/9//3//f/9//3++e/9/XGvyQRtjv3scZxNCVU5ca/9//3/ff/9//3/fe/9//3//f/9//3//f/9//3//f/9//3//f/9//3//f/9//3//f/9//3//f/9//3//f/9//3//f/9//3//f/9//3//f/9//3//f/9//3//f/9//3//f/9//3//f/9//3//f/9//3//f/9//3//f/9//3//f/9//3//f/9//3//f/9//3//f/9//3//f/9//3//f/9//3//f/9//3//f99//3//f/9//3//f/9//3//f/9//3//f/9//3//f/9//3//f/9/AAD/f/9//3//f/9//3//f/9/339UShJCGmP/f/9//39+bxJC0Dl9b/9/v3f/f/9//3//f/9//3//f/9//3//f/9//3//f/9//3//f/9//3//f/9//3//f/9//3//f/9//3//f/9//3//f/9//3//f/9//3/fe51zCiFNKZ9zn3NdaxNGdU6ec/9//3/ff/9//3//f99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fXNUShNGG2f/f99733/ZXjNKEkKdc/9/nnfff/9//3//f/9//3//f/9//3//f/9//3//f/9//3//f/9//3/fe/9//3//f/9//3//f/9//3//f/9//3//f/9//3//f/9/33vfexNGyRi5Wv9/v3c7Z/JBdU6/e99733//f99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O2sSQnVOXGvfe/9/33vZXrA5llLff997/3//f/9//3//f/9//3//f/9//3//f/9//3//f/9//3//f/9//3/ff/9//3//f/9//3//f/9//3//f/9//3//f/9//3//f753/3+dc7A58kG/e99733+4WtE5VU7fe/9/v3v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11vdVLQObdW/3//f/9/v3v/f3VOU0q+d99//3//f/9//3//f/9//3//f/9//3//f/9//3//f/9//3//f/9//3//f/9//3//f/9//3//f/9//3//f/9//3//f/9/AAD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5//n/+f/9//3//f/9//3//f/9//3/fexpjdVKWUjtnn3P/f/9//3+WVjJGW2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ffztr2F6WUp93v3v/f997+V4SRnxv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fe/9//3/ffztr2FocZxxjv3e/e7haMkadc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fe1xvl1IURj1rXW80ShJC33//f/9//3//f/9//3//f/9//3//f/9//3//f/9//3//f/9//3//f/9//3//f/9//3//f/9//3//f/9//3//f/9//3//fwAA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ff/9/33+/e9pesTnzPRRGbjF1Tv9/33/f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f3hS8z2xOdE9G2f/f997/3//f/9//3//f/9//3//f/9//3//f/9//3//f/9//3//f/9//3//f/9//3//f/9//3//f/9//3//f/9//3//f/9/AAD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33/fex1n+l7ZWr93v3f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HQEAAHwAAAAAAAAAUAAAAB4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538</Words>
  <Characters>3071</Characters>
  <Application>Microsoft Office Word</Application>
  <DocSecurity>0</DocSecurity>
  <Lines>25</Lines>
  <Paragraphs>7</Paragraphs>
  <ScaleCrop>false</ScaleCrop>
  <Company>SPecialiST RePack</Company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0</cp:lastModifiedBy>
  <cp:revision>2</cp:revision>
  <dcterms:created xsi:type="dcterms:W3CDTF">2021-03-09T07:44:00Z</dcterms:created>
  <dcterms:modified xsi:type="dcterms:W3CDTF">2021-03-09T07:45:00Z</dcterms:modified>
</cp:coreProperties>
</file>